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B7098" w14:textId="5007B26E" w:rsidR="006A3ECB" w:rsidRDefault="004A598B">
      <w:pPr>
        <w:pStyle w:val="Heading3"/>
        <w:rPr>
          <w:color w:val="FF0000"/>
        </w:rPr>
      </w:pPr>
      <w:r>
        <w:t xml:space="preserve">SUPERVISED </w:t>
      </w:r>
      <w:r w:rsidR="00504E2E">
        <w:t xml:space="preserve">Referral Form </w:t>
      </w: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76"/>
        <w:gridCol w:w="6"/>
        <w:gridCol w:w="1128"/>
        <w:gridCol w:w="346"/>
        <w:gridCol w:w="7"/>
        <w:gridCol w:w="356"/>
        <w:gridCol w:w="544"/>
        <w:gridCol w:w="74"/>
        <w:gridCol w:w="278"/>
        <w:gridCol w:w="95"/>
        <w:gridCol w:w="376"/>
        <w:gridCol w:w="69"/>
        <w:gridCol w:w="8"/>
        <w:gridCol w:w="122"/>
        <w:gridCol w:w="238"/>
        <w:gridCol w:w="179"/>
        <w:gridCol w:w="150"/>
        <w:gridCol w:w="142"/>
        <w:gridCol w:w="815"/>
      </w:tblGrid>
      <w:tr w:rsidR="006A3ECB" w14:paraId="69D44DD0" w14:textId="77777777"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E4BA93" w14:textId="100E392B" w:rsidR="009D7AF2" w:rsidRDefault="009D7AF2">
            <w:pPr>
              <w:spacing w:before="50"/>
              <w:rPr>
                <w:b/>
                <w:color w:val="000000"/>
                <w:sz w:val="28"/>
                <w:szCs w:val="28"/>
              </w:rPr>
            </w:pPr>
            <w:r w:rsidRPr="009D7AF2">
              <w:rPr>
                <w:b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736B11" wp14:editId="1E0C8EA3">
                  <wp:simplePos x="0" y="0"/>
                  <wp:positionH relativeFrom="margin">
                    <wp:posOffset>3395641</wp:posOffset>
                  </wp:positionH>
                  <wp:positionV relativeFrom="margin">
                    <wp:posOffset>126606</wp:posOffset>
                  </wp:positionV>
                  <wp:extent cx="1400537" cy="99631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92" cy="99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E2E">
              <w:rPr>
                <w:b/>
                <w:color w:val="000000"/>
                <w:sz w:val="28"/>
                <w:szCs w:val="28"/>
              </w:rPr>
              <w:t xml:space="preserve">Kingston Child Contact Centre </w:t>
            </w:r>
          </w:p>
          <w:p w14:paraId="5F3B649D" w14:textId="0B5D2983" w:rsidR="006A3ECB" w:rsidRDefault="004A598B">
            <w:pPr>
              <w:spacing w:before="50"/>
              <w:rPr>
                <w:color w:val="FF0000"/>
                <w:sz w:val="28"/>
                <w:szCs w:val="28"/>
              </w:rPr>
            </w:pPr>
            <w:r w:rsidRPr="004A598B">
              <w:rPr>
                <w:b/>
                <w:color w:val="FF0000"/>
                <w:sz w:val="28"/>
                <w:szCs w:val="28"/>
              </w:rPr>
              <w:t>Please re</w:t>
            </w:r>
            <w:r>
              <w:rPr>
                <w:b/>
                <w:color w:val="FF0000"/>
                <w:sz w:val="28"/>
                <w:szCs w:val="28"/>
              </w:rPr>
              <w:t>fer to</w:t>
            </w:r>
            <w:r w:rsidRPr="004A598B">
              <w:rPr>
                <w:b/>
                <w:color w:val="FF0000"/>
                <w:sz w:val="28"/>
                <w:szCs w:val="28"/>
              </w:rPr>
              <w:t xml:space="preserve"> our fees</w:t>
            </w:r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terms</w:t>
            </w:r>
            <w:proofErr w:type="gramEnd"/>
            <w:r w:rsidRPr="004A598B">
              <w:rPr>
                <w:b/>
                <w:color w:val="FF0000"/>
                <w:sz w:val="28"/>
                <w:szCs w:val="28"/>
              </w:rPr>
              <w:t xml:space="preserve"> and conditions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="009D7AF2"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2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3A3A1E" w14:textId="62C8C0A7" w:rsidR="006A3ECB" w:rsidRDefault="00504E2E" w:rsidP="009D7AF2">
            <w:pPr>
              <w:spacing w:before="50"/>
            </w:pPr>
            <w:r>
              <w:rPr>
                <w:noProof/>
              </w:rPr>
              <w:drawing>
                <wp:inline distT="0" distB="0" distL="114300" distR="114300" wp14:anchorId="51F67735" wp14:editId="774816A6">
                  <wp:extent cx="990600" cy="55118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 wp14:anchorId="2399DBD0" wp14:editId="609277A1">
                  <wp:extent cx="915035" cy="510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ECB" w14:paraId="13324916" w14:textId="77777777">
        <w:trPr>
          <w:trHeight w:val="380"/>
        </w:trPr>
        <w:tc>
          <w:tcPr>
            <w:tcW w:w="492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BA1841" w14:textId="4AD92051" w:rsidR="006A3ECB" w:rsidRDefault="00504E2E">
            <w:pPr>
              <w:spacing w:before="50"/>
              <w:ind w:righ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Wherever possible this form needs to be seen and completed by both parties’ solicitors and any other professionals involved with the family.</w:t>
            </w:r>
          </w:p>
          <w:p w14:paraId="4E413A79" w14:textId="77777777" w:rsidR="006A3ECB" w:rsidRDefault="00504E2E">
            <w:pPr>
              <w:spacing w:before="50"/>
              <w:ind w:righ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cannot commence until this form has been completed in full and received by the Centre Coordinator.</w:t>
            </w:r>
          </w:p>
          <w:p w14:paraId="376D0B06" w14:textId="77777777" w:rsidR="006A3ECB" w:rsidRDefault="00504E2E">
            <w:pPr>
              <w:spacing w:before="50"/>
              <w:ind w:righ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information will be treated in the strictest confidence.</w:t>
            </w:r>
          </w:p>
          <w:p w14:paraId="6D4CC190" w14:textId="4945DE09" w:rsidR="006A3ECB" w:rsidRDefault="00504E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print clearly</w:t>
            </w:r>
          </w:p>
        </w:tc>
        <w:tc>
          <w:tcPr>
            <w:tcW w:w="49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018" w14:textId="77777777" w:rsidR="006A3ECB" w:rsidRDefault="005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6A3ECB" w14:paraId="21AB5B74" w14:textId="77777777">
        <w:trPr>
          <w:trHeight w:val="38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0B2A8598" w14:textId="77777777" w:rsidR="006A3ECB" w:rsidRDefault="006A3ECB">
            <w:pPr>
              <w:spacing w:before="50"/>
              <w:ind w:right="316"/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DF53" w14:textId="77777777" w:rsidR="006A3ECB" w:rsidRDefault="006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6A3ECB" w14:paraId="772ABA47" w14:textId="77777777">
        <w:trPr>
          <w:trHeight w:val="38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45E044FC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5B34" w14:textId="77777777" w:rsidR="006A3ECB" w:rsidRDefault="005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 received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A3B2" w14:textId="77777777" w:rsidR="006A3ECB" w:rsidRDefault="006A3ECB"/>
        </w:tc>
      </w:tr>
      <w:tr w:rsidR="006A3ECB" w14:paraId="765A2909" w14:textId="77777777">
        <w:trPr>
          <w:trHeight w:val="38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3D393519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AEF" w14:textId="77777777" w:rsidR="006A3ECB" w:rsidRDefault="005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pre-visit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E46" w14:textId="77777777" w:rsidR="006A3ECB" w:rsidRDefault="006A3ECB"/>
        </w:tc>
      </w:tr>
      <w:tr w:rsidR="006A3ECB" w14:paraId="5426D145" w14:textId="77777777">
        <w:trPr>
          <w:trHeight w:val="38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7BE534A7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A93" w14:textId="77777777" w:rsidR="006A3ECB" w:rsidRDefault="005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contact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BF46" w14:textId="77777777" w:rsidR="006A3ECB" w:rsidRDefault="006A3ECB"/>
        </w:tc>
      </w:tr>
      <w:tr w:rsidR="006A3ECB" w14:paraId="3EE66A50" w14:textId="77777777">
        <w:trPr>
          <w:trHeight w:val="38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70373308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A7D" w14:textId="77777777" w:rsidR="006A3ECB" w:rsidRDefault="005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reviewed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F532" w14:textId="77777777" w:rsidR="006A3ECB" w:rsidRDefault="006A3ECB"/>
        </w:tc>
      </w:tr>
      <w:tr w:rsidR="006A3ECB" w14:paraId="628D5628" w14:textId="77777777">
        <w:trPr>
          <w:trHeight w:val="44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28894F50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7825" w14:textId="77777777" w:rsidR="006A3ECB" w:rsidRDefault="005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ended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33D" w14:textId="77777777" w:rsidR="006A3ECB" w:rsidRDefault="006A3ECB"/>
        </w:tc>
      </w:tr>
      <w:tr w:rsidR="006A3ECB" w14:paraId="7A4D4B32" w14:textId="77777777">
        <w:trPr>
          <w:trHeight w:val="140"/>
        </w:trPr>
        <w:tc>
          <w:tcPr>
            <w:tcW w:w="492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14:paraId="632F250E" w14:textId="77777777" w:rsidR="006A3ECB" w:rsidRDefault="006A3ECB">
            <w:pPr>
              <w:spacing w:before="50"/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AD72D6" w14:textId="77777777" w:rsidR="006A3ECB" w:rsidRDefault="006A3EC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1B5308" w14:textId="77777777" w:rsidR="006A3ECB" w:rsidRDefault="006A3ECB">
            <w:pPr>
              <w:rPr>
                <w:sz w:val="10"/>
                <w:szCs w:val="10"/>
              </w:rPr>
            </w:pPr>
          </w:p>
        </w:tc>
      </w:tr>
      <w:tr w:rsidR="006A3ECB" w14:paraId="063EA8B2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AF95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Children</w:t>
            </w:r>
          </w:p>
        </w:tc>
      </w:tr>
      <w:tr w:rsidR="006A3ECB" w14:paraId="6C300E6F" w14:textId="77777777">
        <w:trPr>
          <w:trHeight w:val="420"/>
        </w:trPr>
        <w:tc>
          <w:tcPr>
            <w:tcW w:w="6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CDA65AC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</w:tcBorders>
          </w:tcPr>
          <w:p w14:paraId="517B3A03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1436" w:type="dxa"/>
            <w:gridSpan w:val="6"/>
            <w:tcBorders>
              <w:top w:val="single" w:sz="8" w:space="0" w:color="000000"/>
            </w:tcBorders>
          </w:tcPr>
          <w:p w14:paraId="7F6D5B11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654" w:type="dxa"/>
            <w:gridSpan w:val="7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B98C2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(B), Girl (G)</w:t>
            </w:r>
          </w:p>
        </w:tc>
      </w:tr>
      <w:tr w:rsidR="006A3ECB" w14:paraId="129B5FB9" w14:textId="77777777">
        <w:trPr>
          <w:trHeight w:val="420"/>
        </w:trPr>
        <w:tc>
          <w:tcPr>
            <w:tcW w:w="605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0AA6AEDD" w14:textId="6ADACCDE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78F158C" w14:textId="66F25E73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6"/>
          </w:tcPr>
          <w:p w14:paraId="073A7DB8" w14:textId="7B1E6114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7"/>
            <w:tcBorders>
              <w:bottom w:val="single" w:sz="4" w:space="0" w:color="000000"/>
              <w:right w:val="single" w:sz="8" w:space="0" w:color="000000"/>
            </w:tcBorders>
          </w:tcPr>
          <w:p w14:paraId="69F5B7DC" w14:textId="577F2D68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3CA82CA5" w14:textId="77777777">
        <w:trPr>
          <w:trHeight w:val="420"/>
        </w:trPr>
        <w:tc>
          <w:tcPr>
            <w:tcW w:w="605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6DB3E5CA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29836F52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6"/>
          </w:tcPr>
          <w:p w14:paraId="325256DC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7"/>
            <w:tcBorders>
              <w:bottom w:val="single" w:sz="4" w:space="0" w:color="000000"/>
              <w:right w:val="single" w:sz="8" w:space="0" w:color="000000"/>
            </w:tcBorders>
          </w:tcPr>
          <w:p w14:paraId="1BDB06FF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34D93038" w14:textId="77777777">
        <w:trPr>
          <w:trHeight w:val="420"/>
        </w:trPr>
        <w:tc>
          <w:tcPr>
            <w:tcW w:w="605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1AC57EC6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259D3AB0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6"/>
          </w:tcPr>
          <w:p w14:paraId="1BE133BA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7"/>
            <w:tcBorders>
              <w:bottom w:val="single" w:sz="4" w:space="0" w:color="000000"/>
              <w:right w:val="single" w:sz="8" w:space="0" w:color="000000"/>
            </w:tcBorders>
          </w:tcPr>
          <w:p w14:paraId="298A2C7B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DA5F96A" w14:textId="77777777">
        <w:trPr>
          <w:trHeight w:val="420"/>
        </w:trPr>
        <w:tc>
          <w:tcPr>
            <w:tcW w:w="605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B1B9D67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000000"/>
            </w:tcBorders>
          </w:tcPr>
          <w:p w14:paraId="3D722FB7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6"/>
            <w:tcBorders>
              <w:bottom w:val="single" w:sz="8" w:space="0" w:color="000000"/>
            </w:tcBorders>
          </w:tcPr>
          <w:p w14:paraId="609D5B44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 w14:paraId="0FC32D1A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7F50183C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2F79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Adult requesting contact</w:t>
            </w:r>
          </w:p>
        </w:tc>
      </w:tr>
      <w:tr w:rsidR="006A3ECB" w14:paraId="337BC537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BEA990" w14:textId="44FDD369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0C22D0">
              <w:rPr>
                <w:sz w:val="18"/>
                <w:szCs w:val="18"/>
              </w:rPr>
              <w:t xml:space="preserve"> </w:t>
            </w:r>
          </w:p>
        </w:tc>
      </w:tr>
      <w:tr w:rsidR="006A3ECB" w14:paraId="5AE131D5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49A8E5" w14:textId="58A43ACF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child(ren):</w:t>
            </w:r>
            <w:r w:rsidR="000C22D0">
              <w:rPr>
                <w:sz w:val="18"/>
                <w:szCs w:val="18"/>
              </w:rPr>
              <w:t xml:space="preserve"> </w:t>
            </w:r>
          </w:p>
        </w:tc>
      </w:tr>
      <w:tr w:rsidR="006A3ECB" w14:paraId="28A9BA54" w14:textId="77777777">
        <w:trPr>
          <w:trHeight w:val="420"/>
        </w:trPr>
        <w:tc>
          <w:tcPr>
            <w:tcW w:w="7755" w:type="dxa"/>
            <w:gridSpan w:val="11"/>
            <w:tcBorders>
              <w:left w:val="single" w:sz="8" w:space="0" w:color="000000"/>
              <w:right w:val="nil"/>
            </w:tcBorders>
          </w:tcPr>
          <w:p w14:paraId="0C418DA7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this person have legal parental responsibility? (please indicate)</w:t>
            </w: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</w:tcPr>
          <w:p w14:paraId="49E3E7E7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07" w:type="dxa"/>
            <w:gridSpan w:val="3"/>
            <w:tcBorders>
              <w:left w:val="nil"/>
              <w:right w:val="single" w:sz="8" w:space="0" w:color="000000"/>
            </w:tcBorders>
          </w:tcPr>
          <w:p w14:paraId="47447783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A3ECB" w14:paraId="682E064A" w14:textId="77777777">
        <w:trPr>
          <w:trHeight w:val="420"/>
        </w:trPr>
        <w:tc>
          <w:tcPr>
            <w:tcW w:w="2445" w:type="dxa"/>
            <w:tcBorders>
              <w:left w:val="single" w:sz="8" w:space="0" w:color="000000"/>
            </w:tcBorders>
          </w:tcPr>
          <w:p w14:paraId="125DE4E9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time since:</w:t>
            </w:r>
          </w:p>
        </w:tc>
        <w:tc>
          <w:tcPr>
            <w:tcW w:w="7409" w:type="dxa"/>
            <w:gridSpan w:val="19"/>
            <w:tcBorders>
              <w:right w:val="single" w:sz="8" w:space="0" w:color="000000"/>
            </w:tcBorders>
          </w:tcPr>
          <w:p w14:paraId="3723818E" w14:textId="2F7104F8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They met children</w:t>
            </w:r>
          </w:p>
        </w:tc>
      </w:tr>
      <w:tr w:rsidR="006A3ECB" w14:paraId="77FC4104" w14:textId="77777777">
        <w:trPr>
          <w:trHeight w:val="420"/>
        </w:trPr>
        <w:tc>
          <w:tcPr>
            <w:tcW w:w="2445" w:type="dxa"/>
            <w:tcBorders>
              <w:left w:val="single" w:sz="8" w:space="0" w:color="000000"/>
              <w:bottom w:val="single" w:sz="4" w:space="0" w:color="000000"/>
            </w:tcBorders>
          </w:tcPr>
          <w:p w14:paraId="48B43FB1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409" w:type="dxa"/>
            <w:gridSpan w:val="19"/>
            <w:tcBorders>
              <w:bottom w:val="single" w:sz="4" w:space="0" w:color="000000"/>
              <w:right w:val="single" w:sz="8" w:space="0" w:color="000000"/>
            </w:tcBorders>
          </w:tcPr>
          <w:p w14:paraId="45FC37FA" w14:textId="52FBF860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They lived with children</w:t>
            </w:r>
          </w:p>
        </w:tc>
      </w:tr>
      <w:tr w:rsidR="006A3ECB" w14:paraId="63CFFD17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357366F" w14:textId="27745B4F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0C22D0">
              <w:rPr>
                <w:sz w:val="18"/>
                <w:szCs w:val="18"/>
              </w:rPr>
              <w:t xml:space="preserve"> </w:t>
            </w:r>
          </w:p>
        </w:tc>
      </w:tr>
      <w:tr w:rsidR="006A3ECB" w14:paraId="0C279C47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D2D411C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FC99E30" w14:textId="77777777">
        <w:trPr>
          <w:trHeight w:val="420"/>
        </w:trPr>
        <w:tc>
          <w:tcPr>
            <w:tcW w:w="4921" w:type="dxa"/>
            <w:gridSpan w:val="2"/>
            <w:tcBorders>
              <w:left w:val="single" w:sz="8" w:space="0" w:color="000000"/>
            </w:tcBorders>
          </w:tcPr>
          <w:p w14:paraId="66A2FFBF" w14:textId="01AE48FF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18"/>
            <w:tcBorders>
              <w:right w:val="single" w:sz="8" w:space="0" w:color="000000"/>
            </w:tcBorders>
          </w:tcPr>
          <w:p w14:paraId="163A25D2" w14:textId="35DFB6C6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6A3ECB" w14:paraId="0BCC5F49" w14:textId="77777777">
        <w:trPr>
          <w:trHeight w:val="420"/>
        </w:trPr>
        <w:tc>
          <w:tcPr>
            <w:tcW w:w="4921" w:type="dxa"/>
            <w:gridSpan w:val="2"/>
            <w:tcBorders>
              <w:left w:val="single" w:sz="8" w:space="0" w:color="000000"/>
            </w:tcBorders>
          </w:tcPr>
          <w:p w14:paraId="04C67A6C" w14:textId="284D630B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933" w:type="dxa"/>
            <w:gridSpan w:val="18"/>
            <w:tcBorders>
              <w:right w:val="single" w:sz="8" w:space="0" w:color="000000"/>
            </w:tcBorders>
          </w:tcPr>
          <w:p w14:paraId="4D5332B0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75045B05" w14:textId="77777777">
        <w:trPr>
          <w:trHeight w:val="420"/>
        </w:trPr>
        <w:tc>
          <w:tcPr>
            <w:tcW w:w="6401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3A7022BA" w14:textId="627391EF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name: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8"/>
            <w:tcBorders>
              <w:bottom w:val="single" w:sz="4" w:space="0" w:color="000000"/>
            </w:tcBorders>
          </w:tcPr>
          <w:p w14:paraId="7AF0FDAD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ref:</w:t>
            </w:r>
          </w:p>
        </w:tc>
        <w:tc>
          <w:tcPr>
            <w:tcW w:w="1654" w:type="dxa"/>
            <w:gridSpan w:val="7"/>
            <w:tcBorders>
              <w:bottom w:val="single" w:sz="4" w:space="0" w:color="000000"/>
              <w:right w:val="single" w:sz="8" w:space="0" w:color="000000"/>
            </w:tcBorders>
          </w:tcPr>
          <w:p w14:paraId="0A40DA53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75606D8F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4324C9D9" w14:textId="06B26D06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practice: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6A3ECB" w14:paraId="3DBB64A3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F57FE17" w14:textId="31390BB6" w:rsidR="006A3ECB" w:rsidRPr="00C00F92" w:rsidRDefault="00504E2E">
            <w:pPr>
              <w:spacing w:before="50"/>
            </w:pPr>
            <w:r>
              <w:rPr>
                <w:sz w:val="18"/>
                <w:szCs w:val="18"/>
              </w:rPr>
              <w:t>Address</w:t>
            </w:r>
            <w:r w:rsidR="004A598B">
              <w:rPr>
                <w:sz w:val="18"/>
                <w:szCs w:val="18"/>
              </w:rPr>
              <w:t>:</w:t>
            </w:r>
            <w:r w:rsidR="004A598B" w:rsidRPr="00C00F92">
              <w:t xml:space="preserve"> </w:t>
            </w:r>
          </w:p>
        </w:tc>
      </w:tr>
      <w:tr w:rsidR="006A3ECB" w14:paraId="6F1BC29B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910A877" w14:textId="52658936" w:rsidR="004A598B" w:rsidRDefault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Postcode: </w:t>
            </w:r>
          </w:p>
        </w:tc>
      </w:tr>
      <w:tr w:rsidR="004A598B" w14:paraId="73BDF062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11D1511" w14:textId="718475F6" w:rsidR="004A598B" w:rsidRDefault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</w:tr>
      <w:tr w:rsidR="006A3ECB" w14:paraId="4F89472B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9BDF10C" w14:textId="0E6B03B8" w:rsidR="00C00F92" w:rsidRDefault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Child(ren)’s school:</w:t>
            </w:r>
          </w:p>
          <w:p w14:paraId="1705AB4C" w14:textId="5DA55044" w:rsidR="00C00F92" w:rsidRDefault="00C00F92">
            <w:pPr>
              <w:spacing w:before="50"/>
              <w:rPr>
                <w:sz w:val="18"/>
                <w:szCs w:val="18"/>
              </w:rPr>
            </w:pPr>
          </w:p>
        </w:tc>
      </w:tr>
      <w:tr w:rsidR="000C22D0" w14:paraId="40C0824F" w14:textId="77777777" w:rsidTr="000E1FB8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A583" w14:textId="77777777" w:rsidR="000C22D0" w:rsidRDefault="000C22D0" w:rsidP="000E1FB8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Adult requesting contact</w:t>
            </w:r>
          </w:p>
        </w:tc>
      </w:tr>
      <w:tr w:rsidR="000C22D0" w14:paraId="1159AD51" w14:textId="77777777" w:rsidTr="000E1FB8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53E3DF" w14:textId="3D4856DF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4A598B">
              <w:rPr>
                <w:sz w:val="18"/>
                <w:szCs w:val="18"/>
              </w:rPr>
              <w:t>:</w:t>
            </w:r>
          </w:p>
        </w:tc>
      </w:tr>
      <w:tr w:rsidR="000C22D0" w14:paraId="0D42BE41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5AC4F5" w14:textId="1B396AF4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child(ren):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50BFE292" w14:textId="77777777" w:rsidTr="000E1FB8">
        <w:trPr>
          <w:trHeight w:val="420"/>
        </w:trPr>
        <w:tc>
          <w:tcPr>
            <w:tcW w:w="7755" w:type="dxa"/>
            <w:gridSpan w:val="11"/>
            <w:tcBorders>
              <w:left w:val="single" w:sz="8" w:space="0" w:color="000000"/>
              <w:right w:val="nil"/>
            </w:tcBorders>
          </w:tcPr>
          <w:p w14:paraId="54896F85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this person have legal parental responsibility? (please indicate)</w:t>
            </w: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</w:tcPr>
          <w:p w14:paraId="37882C17" w14:textId="77777777" w:rsidR="000C22D0" w:rsidRDefault="000C22D0" w:rsidP="000E1FB8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07" w:type="dxa"/>
            <w:gridSpan w:val="3"/>
            <w:tcBorders>
              <w:left w:val="nil"/>
              <w:right w:val="single" w:sz="8" w:space="0" w:color="000000"/>
            </w:tcBorders>
          </w:tcPr>
          <w:p w14:paraId="7E1041F9" w14:textId="77777777" w:rsidR="000C22D0" w:rsidRDefault="000C22D0" w:rsidP="000E1FB8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C22D0" w14:paraId="300BF3EF" w14:textId="77777777" w:rsidTr="000E1FB8">
        <w:trPr>
          <w:trHeight w:val="420"/>
        </w:trPr>
        <w:tc>
          <w:tcPr>
            <w:tcW w:w="2445" w:type="dxa"/>
            <w:tcBorders>
              <w:left w:val="single" w:sz="8" w:space="0" w:color="000000"/>
            </w:tcBorders>
          </w:tcPr>
          <w:p w14:paraId="6C63D147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time since:</w:t>
            </w:r>
          </w:p>
        </w:tc>
        <w:tc>
          <w:tcPr>
            <w:tcW w:w="7409" w:type="dxa"/>
            <w:gridSpan w:val="19"/>
            <w:tcBorders>
              <w:right w:val="single" w:sz="8" w:space="0" w:color="000000"/>
            </w:tcBorders>
          </w:tcPr>
          <w:p w14:paraId="4C60939E" w14:textId="6070D1AB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They met children</w:t>
            </w:r>
            <w:r w:rsidR="004A598B">
              <w:rPr>
                <w:sz w:val="18"/>
                <w:szCs w:val="18"/>
              </w:rPr>
              <w:t xml:space="preserve"> </w:t>
            </w:r>
            <w:r w:rsidR="00C00F92">
              <w:rPr>
                <w:sz w:val="18"/>
                <w:szCs w:val="18"/>
              </w:rPr>
              <w:t xml:space="preserve">- </w:t>
            </w:r>
          </w:p>
        </w:tc>
      </w:tr>
      <w:tr w:rsidR="000C22D0" w14:paraId="4B775A34" w14:textId="77777777" w:rsidTr="000E1FB8">
        <w:trPr>
          <w:trHeight w:val="420"/>
        </w:trPr>
        <w:tc>
          <w:tcPr>
            <w:tcW w:w="2445" w:type="dxa"/>
            <w:tcBorders>
              <w:left w:val="single" w:sz="8" w:space="0" w:color="000000"/>
              <w:bottom w:val="single" w:sz="4" w:space="0" w:color="000000"/>
            </w:tcBorders>
          </w:tcPr>
          <w:p w14:paraId="5599E201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7409" w:type="dxa"/>
            <w:gridSpan w:val="19"/>
            <w:tcBorders>
              <w:bottom w:val="single" w:sz="4" w:space="0" w:color="000000"/>
              <w:right w:val="single" w:sz="8" w:space="0" w:color="000000"/>
            </w:tcBorders>
          </w:tcPr>
          <w:p w14:paraId="0B801376" w14:textId="73C179F6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They lived with children</w:t>
            </w:r>
            <w:r w:rsidR="004A598B">
              <w:rPr>
                <w:sz w:val="18"/>
                <w:szCs w:val="18"/>
              </w:rPr>
              <w:t xml:space="preserve"> -</w:t>
            </w:r>
          </w:p>
        </w:tc>
      </w:tr>
      <w:tr w:rsidR="000C22D0" w14:paraId="042E2C5F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CCC498B" w14:textId="63287E56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2596E191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7A68E7F0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</w:p>
        </w:tc>
      </w:tr>
      <w:tr w:rsidR="000C22D0" w14:paraId="17225553" w14:textId="77777777" w:rsidTr="000E1FB8">
        <w:trPr>
          <w:trHeight w:val="420"/>
        </w:trPr>
        <w:tc>
          <w:tcPr>
            <w:tcW w:w="4921" w:type="dxa"/>
            <w:gridSpan w:val="2"/>
            <w:tcBorders>
              <w:left w:val="single" w:sz="8" w:space="0" w:color="000000"/>
            </w:tcBorders>
          </w:tcPr>
          <w:p w14:paraId="2858496D" w14:textId="238394B1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18"/>
            <w:tcBorders>
              <w:right w:val="single" w:sz="8" w:space="0" w:color="000000"/>
            </w:tcBorders>
          </w:tcPr>
          <w:p w14:paraId="5E059497" w14:textId="09EC0FEA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7390224F" w14:textId="77777777" w:rsidTr="000E1FB8">
        <w:trPr>
          <w:trHeight w:val="420"/>
        </w:trPr>
        <w:tc>
          <w:tcPr>
            <w:tcW w:w="4921" w:type="dxa"/>
            <w:gridSpan w:val="2"/>
            <w:tcBorders>
              <w:left w:val="single" w:sz="8" w:space="0" w:color="000000"/>
            </w:tcBorders>
          </w:tcPr>
          <w:p w14:paraId="1B301D48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933" w:type="dxa"/>
            <w:gridSpan w:val="18"/>
            <w:tcBorders>
              <w:right w:val="single" w:sz="8" w:space="0" w:color="000000"/>
            </w:tcBorders>
          </w:tcPr>
          <w:p w14:paraId="1FE01B9D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</w:p>
        </w:tc>
      </w:tr>
      <w:tr w:rsidR="000C22D0" w14:paraId="26DF888C" w14:textId="77777777" w:rsidTr="000E1FB8">
        <w:trPr>
          <w:trHeight w:val="420"/>
        </w:trPr>
        <w:tc>
          <w:tcPr>
            <w:tcW w:w="6401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7B812D74" w14:textId="402B2DAB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name: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8"/>
            <w:tcBorders>
              <w:bottom w:val="single" w:sz="4" w:space="0" w:color="000000"/>
            </w:tcBorders>
          </w:tcPr>
          <w:p w14:paraId="25B9A59E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ref:</w:t>
            </w:r>
          </w:p>
        </w:tc>
        <w:tc>
          <w:tcPr>
            <w:tcW w:w="1654" w:type="dxa"/>
            <w:gridSpan w:val="7"/>
            <w:tcBorders>
              <w:bottom w:val="single" w:sz="4" w:space="0" w:color="000000"/>
              <w:right w:val="single" w:sz="8" w:space="0" w:color="000000"/>
            </w:tcBorders>
          </w:tcPr>
          <w:p w14:paraId="5E135638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</w:p>
        </w:tc>
      </w:tr>
      <w:tr w:rsidR="000C22D0" w14:paraId="7F6F00BB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8863368" w14:textId="5383D2A9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practice: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12CA6A08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07C11F9" w14:textId="0335798F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479D9C36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7A526FF2" w14:textId="77777777" w:rsidR="000C22D0" w:rsidRDefault="000C22D0" w:rsidP="000E1FB8">
            <w:pPr>
              <w:spacing w:before="50"/>
              <w:rPr>
                <w:sz w:val="18"/>
                <w:szCs w:val="18"/>
              </w:rPr>
            </w:pPr>
          </w:p>
        </w:tc>
      </w:tr>
      <w:tr w:rsidR="000C22D0" w14:paraId="093A59DE" w14:textId="77777777" w:rsidTr="000E1FB8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47EA2DB" w14:textId="35852676" w:rsidR="000C22D0" w:rsidRDefault="000C22D0" w:rsidP="004A5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</w:tr>
      <w:tr w:rsidR="000C22D0" w14:paraId="1832A602" w14:textId="77777777" w:rsidTr="004A598B">
        <w:trPr>
          <w:trHeight w:val="343"/>
        </w:trPr>
        <w:tc>
          <w:tcPr>
            <w:tcW w:w="492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E9656DE" w14:textId="28113D10" w:rsidR="000C22D0" w:rsidRPr="004A598B" w:rsidRDefault="000C22D0" w:rsidP="004A59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</w:t>
            </w:r>
            <w:r w:rsidR="00C00F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18"/>
            <w:tcBorders>
              <w:bottom w:val="single" w:sz="8" w:space="0" w:color="000000"/>
              <w:right w:val="single" w:sz="8" w:space="0" w:color="000000"/>
            </w:tcBorders>
          </w:tcPr>
          <w:p w14:paraId="129FD171" w14:textId="7D92DFDA" w:rsidR="000C22D0" w:rsidRDefault="000C22D0" w:rsidP="000E1FB8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</w:tr>
      <w:tr w:rsidR="006A3ECB" w14:paraId="2E9352DE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A142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Adult with whom the child(ren) </w:t>
            </w:r>
            <w:proofErr w:type="gramStart"/>
            <w:r>
              <w:rPr>
                <w:b/>
                <w:sz w:val="24"/>
                <w:szCs w:val="24"/>
              </w:rPr>
              <w:t>reside</w:t>
            </w:r>
            <w:proofErr w:type="gramEnd"/>
            <w:r>
              <w:rPr>
                <w:b/>
                <w:sz w:val="24"/>
                <w:szCs w:val="24"/>
              </w:rPr>
              <w:t xml:space="preserve"> – please give details overleaf</w:t>
            </w:r>
          </w:p>
        </w:tc>
      </w:tr>
      <w:tr w:rsidR="006A3ECB" w14:paraId="5713CEE0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DEEC15" w14:textId="268EB19E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0D7F77C7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F43AC6" w14:textId="4B40C70D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child(ren):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4797883C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2C975" w14:textId="0F211099" w:rsidR="006A3ECB" w:rsidRPr="00C5540C" w:rsidRDefault="00504E2E" w:rsidP="00C5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Address: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406DFEB6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525405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1ED9AC24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6D15D1D" w14:textId="02866D04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E08F0" w14:textId="7A10E51A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267A6DDD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ADA976" w14:textId="75320E8E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AD92D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5DD5535" w14:textId="77777777">
        <w:trPr>
          <w:trHeight w:val="420"/>
        </w:trPr>
        <w:tc>
          <w:tcPr>
            <w:tcW w:w="6408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41D57AF2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name:</w:t>
            </w:r>
          </w:p>
        </w:tc>
        <w:tc>
          <w:tcPr>
            <w:tcW w:w="1723" w:type="dxa"/>
            <w:gridSpan w:val="6"/>
            <w:tcBorders>
              <w:bottom w:val="single" w:sz="4" w:space="0" w:color="000000"/>
            </w:tcBorders>
          </w:tcPr>
          <w:p w14:paraId="35DA7094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Solicitor’s ref</w:t>
            </w:r>
          </w:p>
        </w:tc>
        <w:tc>
          <w:tcPr>
            <w:tcW w:w="1723" w:type="dxa"/>
            <w:gridSpan w:val="8"/>
            <w:tcBorders>
              <w:bottom w:val="single" w:sz="4" w:space="0" w:color="000000"/>
              <w:right w:val="single" w:sz="8" w:space="0" w:color="000000"/>
            </w:tcBorders>
          </w:tcPr>
          <w:p w14:paraId="181DAF5E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34297353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1AA499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practice:</w:t>
            </w:r>
          </w:p>
        </w:tc>
      </w:tr>
      <w:tr w:rsidR="006A3ECB" w14:paraId="0E1E03CC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A06A7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6A3ECB" w14:paraId="5FCCC494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45565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C1C2710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5953B9" w14:textId="6F9BC315" w:rsidR="00C5540C" w:rsidRDefault="00C5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50"/>
              <w:rPr>
                <w:color w:val="000000"/>
                <w:sz w:val="18"/>
                <w:szCs w:val="18"/>
              </w:rPr>
            </w:pPr>
          </w:p>
          <w:tbl>
            <w:tblPr>
              <w:tblStyle w:val="a"/>
              <w:tblW w:w="9971" w:type="dxa"/>
              <w:tblBorders>
                <w:top w:val="single" w:sz="4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4"/>
              <w:gridCol w:w="4927"/>
            </w:tblGrid>
            <w:tr w:rsidR="00C5540C" w14:paraId="2EA0B9C0" w14:textId="77777777" w:rsidTr="004A598B">
              <w:trPr>
                <w:trHeight w:val="420"/>
              </w:trPr>
              <w:tc>
                <w:tcPr>
                  <w:tcW w:w="99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ED8F56" w14:textId="77777777" w:rsidR="00C5540C" w:rsidRDefault="00C5540C" w:rsidP="00C5540C">
                  <w:pPr>
                    <w:spacing w:before="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Adult with whom the child(ren)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reside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– please give details overleaf</w:t>
                  </w:r>
                </w:p>
              </w:tc>
            </w:tr>
            <w:tr w:rsidR="00C5540C" w14:paraId="6E24AA41" w14:textId="77777777" w:rsidTr="004A598B">
              <w:trPr>
                <w:trHeight w:val="420"/>
              </w:trPr>
              <w:tc>
                <w:tcPr>
                  <w:tcW w:w="99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702B69E" w14:textId="1C6554F3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Name: </w:t>
                  </w:r>
                </w:p>
              </w:tc>
            </w:tr>
            <w:tr w:rsidR="00C5540C" w14:paraId="34890985" w14:textId="77777777" w:rsidTr="004A598B">
              <w:trPr>
                <w:trHeight w:val="420"/>
              </w:trPr>
              <w:tc>
                <w:tcPr>
                  <w:tcW w:w="9971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FA47E2C" w14:textId="7678AF63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child(ren): </w:t>
                  </w:r>
                </w:p>
              </w:tc>
            </w:tr>
            <w:tr w:rsidR="00C5540C" w:rsidRPr="00C5540C" w14:paraId="7339881C" w14:textId="77777777" w:rsidTr="004A598B">
              <w:trPr>
                <w:trHeight w:val="420"/>
              </w:trPr>
              <w:tc>
                <w:tcPr>
                  <w:tcW w:w="9971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83EFB40" w14:textId="0EED6340" w:rsidR="00C5540C" w:rsidRPr="00C5540C" w:rsidRDefault="00C5540C" w:rsidP="00C554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 xml:space="preserve">Address: </w:t>
                  </w:r>
                </w:p>
              </w:tc>
            </w:tr>
            <w:tr w:rsidR="00C5540C" w14:paraId="6568DD11" w14:textId="77777777" w:rsidTr="004A598B">
              <w:trPr>
                <w:trHeight w:val="420"/>
              </w:trPr>
              <w:tc>
                <w:tcPr>
                  <w:tcW w:w="9971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1278D6A" w14:textId="77777777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</w:p>
              </w:tc>
            </w:tr>
            <w:tr w:rsidR="00C5540C" w14:paraId="0A64D8DC" w14:textId="77777777" w:rsidTr="004A598B">
              <w:trPr>
                <w:trHeight w:val="420"/>
              </w:trPr>
              <w:tc>
                <w:tcPr>
                  <w:tcW w:w="504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</w:tcPr>
                <w:p w14:paraId="02F5D2E9" w14:textId="44055282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Postcode: 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2BA8EBA5" w14:textId="2B50317A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Telephone: </w:t>
                  </w:r>
                </w:p>
              </w:tc>
            </w:tr>
            <w:tr w:rsidR="00C5540C" w14:paraId="2BF6CFC9" w14:textId="77777777" w:rsidTr="004A598B">
              <w:trPr>
                <w:trHeight w:val="420"/>
              </w:trPr>
              <w:tc>
                <w:tcPr>
                  <w:tcW w:w="504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</w:tcPr>
                <w:p w14:paraId="59E03814" w14:textId="598C09D3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E-mail: 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9D42E09" w14:textId="77777777" w:rsidR="00C5540C" w:rsidRDefault="00C5540C" w:rsidP="00C5540C">
                  <w:pPr>
                    <w:spacing w:before="5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9E4725" w14:textId="2783E0F1" w:rsidR="006A3ECB" w:rsidRDefault="006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50"/>
              <w:rPr>
                <w:color w:val="000000"/>
                <w:sz w:val="18"/>
                <w:szCs w:val="18"/>
              </w:rPr>
            </w:pPr>
          </w:p>
        </w:tc>
      </w:tr>
      <w:tr w:rsidR="006A3ECB" w14:paraId="3344361A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F6D5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Referrer </w:t>
            </w:r>
          </w:p>
        </w:tc>
      </w:tr>
      <w:tr w:rsidR="006A3ECB" w14:paraId="784C9ECA" w14:textId="77777777">
        <w:trPr>
          <w:trHeight w:val="420"/>
        </w:trPr>
        <w:tc>
          <w:tcPr>
            <w:tcW w:w="4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ADC4C6D" w14:textId="1B3B314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17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6CC84A" w14:textId="48DE216C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7B19FB82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FFF83" w14:textId="23EC1C61" w:rsidR="006A3ECB" w:rsidRDefault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6A3ECB" w14:paraId="63B2E631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2AFE6" w14:textId="303145BC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55811E70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135C542" w14:textId="6D4D06A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17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DD5E8C" w14:textId="3F05135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C5540C">
              <w:rPr>
                <w:sz w:val="18"/>
                <w:szCs w:val="18"/>
              </w:rPr>
              <w:t xml:space="preserve"> </w:t>
            </w:r>
          </w:p>
        </w:tc>
      </w:tr>
      <w:tr w:rsidR="006A3ECB" w14:paraId="34EFD844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9902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CAFCASS, Contact Orders &amp; Contact</w:t>
            </w:r>
          </w:p>
        </w:tc>
      </w:tr>
      <w:tr w:rsidR="006A3ECB" w14:paraId="09C5FD68" w14:textId="77777777">
        <w:trPr>
          <w:trHeight w:val="420"/>
        </w:trPr>
        <w:tc>
          <w:tcPr>
            <w:tcW w:w="8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4869D0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t xml:space="preserve">a. Has there been any CAFCASS involvement? </w:t>
            </w:r>
            <w:r>
              <w:rPr>
                <w:sz w:val="18"/>
                <w:szCs w:val="18"/>
              </w:rPr>
              <w:t>(please indicate)</w:t>
            </w:r>
          </w:p>
        </w:tc>
        <w:tc>
          <w:tcPr>
            <w:tcW w:w="83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104AD9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D142B17" w14:textId="0A3C094D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</w:tr>
      <w:tr w:rsidR="006A3ECB" w14:paraId="3D0F7F97" w14:textId="77777777">
        <w:trPr>
          <w:trHeight w:val="420"/>
        </w:trPr>
        <w:tc>
          <w:tcPr>
            <w:tcW w:w="82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972F90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Is there an allocated CAFCASS officer? (please indicate)</w:t>
            </w:r>
          </w:p>
        </w:tc>
        <w:tc>
          <w:tcPr>
            <w:tcW w:w="83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208644E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6FCD8A1" w14:textId="3C3D74E3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</w:tr>
      <w:tr w:rsidR="006A3ECB" w14:paraId="5DB88B79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169E9B4D" w14:textId="40C3CA98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give details: Name:</w:t>
            </w:r>
            <w:r w:rsidR="00970604">
              <w:rPr>
                <w:sz w:val="18"/>
                <w:szCs w:val="18"/>
              </w:rPr>
              <w:t xml:space="preserve"> </w:t>
            </w:r>
          </w:p>
        </w:tc>
      </w:tr>
      <w:tr w:rsidR="006A3ECB" w14:paraId="1AA55997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BCB8B22" w14:textId="63ED9629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CAFCASS office:</w:t>
            </w:r>
            <w:r w:rsidR="006936BE">
              <w:rPr>
                <w:sz w:val="18"/>
                <w:szCs w:val="18"/>
              </w:rPr>
              <w:t xml:space="preserve"> </w:t>
            </w:r>
          </w:p>
        </w:tc>
      </w:tr>
      <w:tr w:rsidR="006A3ECB" w14:paraId="1E364DCA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46ABF36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6A3ECB" w14:paraId="20A76D78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45309B0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2CA6CEA6" w14:textId="77777777">
        <w:trPr>
          <w:trHeight w:val="420"/>
        </w:trPr>
        <w:tc>
          <w:tcPr>
            <w:tcW w:w="4927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21F67D7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</w:p>
        </w:tc>
        <w:tc>
          <w:tcPr>
            <w:tcW w:w="4927" w:type="dxa"/>
            <w:gridSpan w:val="17"/>
            <w:tcBorders>
              <w:bottom w:val="single" w:sz="4" w:space="0" w:color="000000"/>
              <w:right w:val="single" w:sz="8" w:space="0" w:color="000000"/>
            </w:tcBorders>
          </w:tcPr>
          <w:p w14:paraId="19DF7561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</w:tr>
      <w:tr w:rsidR="006A3ECB" w14:paraId="54D9B600" w14:textId="77777777">
        <w:trPr>
          <w:trHeight w:val="420"/>
        </w:trPr>
        <w:tc>
          <w:tcPr>
            <w:tcW w:w="4927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65289ED" w14:textId="6F72E0AE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BF42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17"/>
            <w:tcBorders>
              <w:bottom w:val="single" w:sz="4" w:space="0" w:color="000000"/>
              <w:right w:val="single" w:sz="8" w:space="0" w:color="000000"/>
            </w:tcBorders>
          </w:tcPr>
          <w:p w14:paraId="778217D8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7ABACC04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27F3A5" w14:textId="324008D4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When and where did contact last take place?</w:t>
            </w:r>
            <w:r w:rsidR="00D53354">
              <w:rPr>
                <w:sz w:val="18"/>
                <w:szCs w:val="18"/>
              </w:rPr>
              <w:t xml:space="preserve"> </w:t>
            </w:r>
          </w:p>
        </w:tc>
      </w:tr>
      <w:tr w:rsidR="006A3ECB" w14:paraId="526AF21F" w14:textId="77777777">
        <w:trPr>
          <w:trHeight w:val="420"/>
        </w:trPr>
        <w:tc>
          <w:tcPr>
            <w:tcW w:w="8208" w:type="dxa"/>
            <w:gridSpan w:val="14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14:paraId="6B31B5CE" w14:textId="09D87BA5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Is there a court order relating to the contact? (please indicate)</w:t>
            </w:r>
            <w:r w:rsidR="00D533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6D187F84" w14:textId="0B7D8488" w:rsidR="006A3ECB" w:rsidRDefault="005F2B37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1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14:paraId="5FE0E981" w14:textId="1483ED86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</w:tr>
      <w:tr w:rsidR="006A3ECB" w14:paraId="44F898D0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DB452F8" w14:textId="6B96EA97" w:rsidR="005F2B37" w:rsidRDefault="00504E2E" w:rsidP="005F2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either send a copy or indicate what it specifies.</w:t>
            </w:r>
          </w:p>
          <w:p w14:paraId="6BD77D8E" w14:textId="56789E90" w:rsidR="00D53354" w:rsidRDefault="00D53354" w:rsidP="00D53354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18510056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100B3084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26FD03BD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7686A88C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37287D74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3852D52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66C6D114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7619CBD" w14:textId="5D9F7E29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What other court orders have been made in relation to the child(ren) and when?</w:t>
            </w:r>
            <w:r w:rsidR="005F2B37">
              <w:rPr>
                <w:sz w:val="18"/>
                <w:szCs w:val="18"/>
              </w:rPr>
              <w:t xml:space="preserve"> </w:t>
            </w:r>
          </w:p>
        </w:tc>
      </w:tr>
      <w:tr w:rsidR="006A3ECB" w14:paraId="38101633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744FE4F9" w14:textId="4AB7E03B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9990569" w14:textId="77777777">
        <w:trPr>
          <w:trHeight w:val="42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0722D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412494C1" w14:textId="77777777">
        <w:trPr>
          <w:trHeight w:val="440"/>
        </w:trPr>
        <w:tc>
          <w:tcPr>
            <w:tcW w:w="8208" w:type="dxa"/>
            <w:gridSpan w:val="14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14:paraId="0E71578D" w14:textId="77777777" w:rsidR="006A3ECB" w:rsidRDefault="005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120"/>
              <w:ind w:left="357" w:hanging="357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f. Can the child(ren) be taken out of the Centre? (please indicate)</w:t>
            </w:r>
          </w:p>
        </w:tc>
        <w:tc>
          <w:tcPr>
            <w:tcW w:w="831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387DDC" w14:textId="5EFE3C44" w:rsidR="006A3ECB" w:rsidRDefault="006A3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13F41" w14:textId="0B222282" w:rsidR="006A3ECB" w:rsidRDefault="006A3ECB">
            <w:pPr>
              <w:jc w:val="center"/>
              <w:rPr>
                <w:sz w:val="18"/>
                <w:szCs w:val="18"/>
              </w:rPr>
            </w:pPr>
          </w:p>
        </w:tc>
      </w:tr>
      <w:tr w:rsidR="006A3ECB" w14:paraId="3CFD4551" w14:textId="77777777">
        <w:trPr>
          <w:trHeight w:val="380"/>
        </w:trPr>
        <w:tc>
          <w:tcPr>
            <w:tcW w:w="9854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7892" w14:textId="56D56C58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What is the next court date (if any)?</w:t>
            </w:r>
            <w:r w:rsidR="005F2B37">
              <w:rPr>
                <w:sz w:val="18"/>
                <w:szCs w:val="18"/>
              </w:rPr>
              <w:t xml:space="preserve"> Date unknown, but in November 2021.</w:t>
            </w:r>
          </w:p>
        </w:tc>
      </w:tr>
      <w:tr w:rsidR="006A3ECB" w14:paraId="0200DE54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0AD1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Arrival at the Child Contact Centre</w:t>
            </w:r>
          </w:p>
        </w:tc>
      </w:tr>
      <w:tr w:rsidR="006A3ECB" w14:paraId="4C956C6E" w14:textId="77777777">
        <w:trPr>
          <w:trHeight w:val="420"/>
        </w:trPr>
        <w:tc>
          <w:tcPr>
            <w:tcW w:w="83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65DED4A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Are the parents willing to meet? (please indicate)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0C65399B" w14:textId="2698509B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5FB452" w14:textId="54AA3D6A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</w:tr>
      <w:tr w:rsidR="006A3ECB" w14:paraId="46886D32" w14:textId="77777777">
        <w:trPr>
          <w:trHeight w:val="680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6D8C1C" w14:textId="77777777" w:rsidR="006A3ECB" w:rsidRDefault="00504E2E">
            <w:pPr>
              <w:spacing w:before="5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Will the adult with whom the child(ren) reside be bringing them to and collecting them from the Centre? (please indicate)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4C0F9" w14:textId="46323B9B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8BF024" w14:textId="2202F65C" w:rsidR="006A3ECB" w:rsidRDefault="006A3ECB">
            <w:pPr>
              <w:spacing w:before="50"/>
              <w:jc w:val="center"/>
              <w:rPr>
                <w:sz w:val="18"/>
                <w:szCs w:val="18"/>
              </w:rPr>
            </w:pPr>
          </w:p>
        </w:tc>
      </w:tr>
      <w:tr w:rsidR="006A3ECB" w14:paraId="60D89EE6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1E204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‘No’, who will be bringing / collecting the child(ren)?</w:t>
            </w:r>
          </w:p>
        </w:tc>
      </w:tr>
      <w:tr w:rsidR="006A3ECB" w14:paraId="5CC9CFCE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54C9AC" w14:textId="10258E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c. What is the preferred date of first contact at the Centre?</w:t>
            </w:r>
            <w:r w:rsidR="005F2B37">
              <w:rPr>
                <w:sz w:val="18"/>
                <w:szCs w:val="18"/>
              </w:rPr>
              <w:t xml:space="preserve"> </w:t>
            </w:r>
            <w:r w:rsidR="000E5064">
              <w:rPr>
                <w:sz w:val="18"/>
                <w:szCs w:val="18"/>
              </w:rPr>
              <w:t xml:space="preserve"> </w:t>
            </w:r>
          </w:p>
        </w:tc>
      </w:tr>
      <w:tr w:rsidR="006A3ECB" w14:paraId="451CE9CA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609A5" w14:textId="0BD726F4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How frequently will contact take place?</w:t>
            </w:r>
            <w:r w:rsidR="005F2B37">
              <w:rPr>
                <w:sz w:val="18"/>
                <w:szCs w:val="18"/>
              </w:rPr>
              <w:t xml:space="preserve"> </w:t>
            </w:r>
          </w:p>
        </w:tc>
      </w:tr>
      <w:tr w:rsidR="006A3ECB" w14:paraId="532E4F16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1C4FA" w14:textId="57FE0933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For how long will each visit last?</w:t>
            </w:r>
            <w:r w:rsidR="005F2B37">
              <w:rPr>
                <w:sz w:val="18"/>
                <w:szCs w:val="18"/>
              </w:rPr>
              <w:t xml:space="preserve"> </w:t>
            </w:r>
          </w:p>
        </w:tc>
      </w:tr>
      <w:tr w:rsidR="006A3ECB" w14:paraId="45B8C635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9CD589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Names of other people allowed to participate in contact at the Centre:</w:t>
            </w:r>
          </w:p>
        </w:tc>
      </w:tr>
      <w:tr w:rsidR="006A3ECB" w14:paraId="5FB5F261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98A622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A601C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child</w:t>
            </w:r>
          </w:p>
        </w:tc>
      </w:tr>
      <w:tr w:rsidR="006A3ECB" w14:paraId="17ECD0E6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055C4" w14:textId="47B3C9F6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73AF0" w14:textId="3E070E48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33CC51BE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6B482" w14:textId="4D4BDACB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7DED4" w14:textId="2FBBA8EA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2ABC8EC1" w14:textId="77777777">
        <w:trPr>
          <w:trHeight w:val="420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68C0FD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C07105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60977BA8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55F6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Information Relating to Safety of the Child</w:t>
            </w:r>
          </w:p>
        </w:tc>
      </w:tr>
      <w:tr w:rsidR="006A3ECB" w14:paraId="36145D62" w14:textId="77777777">
        <w:trPr>
          <w:trHeight w:val="700"/>
        </w:trPr>
        <w:tc>
          <w:tcPr>
            <w:tcW w:w="83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E6FCC33" w14:textId="531167B5" w:rsidR="006A3ECB" w:rsidRDefault="00504E2E">
            <w:pPr>
              <w:spacing w:before="5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Are there or have there been sexual / child abuse allegations made in this family? (</w:t>
            </w:r>
            <w:r w:rsidR="004A598B">
              <w:rPr>
                <w:sz w:val="18"/>
                <w:szCs w:val="18"/>
              </w:rPr>
              <w:t>Please</w:t>
            </w:r>
            <w:r>
              <w:rPr>
                <w:sz w:val="18"/>
                <w:szCs w:val="18"/>
              </w:rPr>
              <w:t xml:space="preserve"> indicate</w:t>
            </w:r>
            <w:r w:rsidR="004A598B">
              <w:rPr>
                <w:sz w:val="18"/>
                <w:szCs w:val="18"/>
              </w:rPr>
              <w:t xml:space="preserve"> below if yes):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11F99726" w14:textId="6FB96362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283F62" w14:textId="1C917CE3" w:rsidR="006A3ECB" w:rsidRDefault="004A598B" w:rsidP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A3ECB" w14:paraId="4B5D4FFA" w14:textId="77777777">
        <w:trPr>
          <w:trHeight w:val="1020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83A90C" w14:textId="0ED9972E" w:rsidR="006A3ECB" w:rsidRDefault="00504E2E" w:rsidP="004A598B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Is this family known to Social Services? </w:t>
            </w:r>
            <w:r w:rsidR="004A598B">
              <w:rPr>
                <w:sz w:val="18"/>
                <w:szCs w:val="18"/>
              </w:rPr>
              <w:t>(Please indicate below if yes):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934C9" w14:textId="78F5153D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6ACD92" w14:textId="0F7DB503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A3ECB" w14:paraId="13BCC8D5" w14:textId="77777777">
        <w:trPr>
          <w:trHeight w:val="700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5D20010" w14:textId="1905C84F" w:rsidR="006A3ECB" w:rsidRDefault="00504E2E">
            <w:pPr>
              <w:spacing w:before="5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Has any person who will be involved in the contact ever been convicted of an offence against a child(ren)? (</w:t>
            </w:r>
            <w:proofErr w:type="gramStart"/>
            <w:r>
              <w:rPr>
                <w:sz w:val="18"/>
                <w:szCs w:val="18"/>
              </w:rPr>
              <w:t>please</w:t>
            </w:r>
            <w:proofErr w:type="gramEnd"/>
            <w:r>
              <w:rPr>
                <w:sz w:val="18"/>
                <w:szCs w:val="18"/>
              </w:rPr>
              <w:t xml:space="preserve"> indicate) </w:t>
            </w:r>
          </w:p>
          <w:p w14:paraId="0DE23AA5" w14:textId="77777777" w:rsidR="004A598B" w:rsidRDefault="004A598B">
            <w:pPr>
              <w:spacing w:before="50"/>
              <w:ind w:left="284" w:hanging="284"/>
              <w:rPr>
                <w:sz w:val="18"/>
                <w:szCs w:val="18"/>
              </w:rPr>
            </w:pPr>
          </w:p>
          <w:p w14:paraId="74594245" w14:textId="33E3893D" w:rsidR="006A3ECB" w:rsidRDefault="00504E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an offence against a child(ren)?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056D1" w14:textId="2598338A" w:rsidR="006A3ECB" w:rsidRDefault="004A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1F4C3E" w14:textId="69F5D6B3" w:rsidR="006A3ECB" w:rsidRDefault="004A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A598B" w14:paraId="3283FC8A" w14:textId="77777777" w:rsidTr="00AB6725">
        <w:trPr>
          <w:trHeight w:val="85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C7152D8" w14:textId="7006F802" w:rsidR="004A598B" w:rsidRDefault="004A5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give details here:</w:t>
            </w:r>
          </w:p>
        </w:tc>
      </w:tr>
      <w:tr w:rsidR="006A3ECB" w14:paraId="7E64A610" w14:textId="77777777">
        <w:trPr>
          <w:trHeight w:val="460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B83DA1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Has there been or is there likely to be a risk of abduction? (please indicate)</w:t>
            </w:r>
          </w:p>
          <w:p w14:paraId="2993AE4E" w14:textId="77777777" w:rsidR="000E5064" w:rsidRDefault="000E5064">
            <w:pPr>
              <w:spacing w:before="50"/>
              <w:rPr>
                <w:sz w:val="18"/>
                <w:szCs w:val="18"/>
              </w:rPr>
            </w:pPr>
          </w:p>
          <w:p w14:paraId="11B7DF89" w14:textId="4E55F105" w:rsidR="000E5064" w:rsidRDefault="000E5064">
            <w:pPr>
              <w:spacing w:before="5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0732C8" w14:textId="18DCB0E5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3FC58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A3ECB" w14:paraId="5EB8BE87" w14:textId="77777777">
        <w:trPr>
          <w:trHeight w:val="420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43BBCE" w14:textId="77777777" w:rsidR="006A3ECB" w:rsidRDefault="005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‘Yes’, are procedures in place for holding passports, etc. (please indicate)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88C1C1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7DBC96" w14:textId="20340C58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A598B" w14:paraId="646CE28C" w14:textId="77777777" w:rsidTr="00112934">
        <w:trPr>
          <w:trHeight w:val="244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0721A6E" w14:textId="74E0A51A" w:rsidR="004A598B" w:rsidRDefault="004A598B">
            <w:pPr>
              <w:spacing w:before="5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Please give details of any allegations, undertakings, injunctions, or convictions relating to violence involving either party, their respective </w:t>
            </w:r>
            <w:proofErr w:type="gramStart"/>
            <w:r>
              <w:rPr>
                <w:sz w:val="18"/>
                <w:szCs w:val="18"/>
              </w:rPr>
              <w:t>families</w:t>
            </w:r>
            <w:proofErr w:type="gramEnd"/>
            <w:r>
              <w:rPr>
                <w:sz w:val="18"/>
                <w:szCs w:val="18"/>
              </w:rPr>
              <w:t xml:space="preserve"> or the children.</w:t>
            </w:r>
          </w:p>
        </w:tc>
      </w:tr>
      <w:tr w:rsidR="006A3ECB" w14:paraId="263BF41D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C17E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Health &amp; Medical Requirements</w:t>
            </w:r>
          </w:p>
        </w:tc>
      </w:tr>
      <w:tr w:rsidR="006A3ECB" w14:paraId="1826B52B" w14:textId="77777777">
        <w:trPr>
          <w:trHeight w:val="700"/>
        </w:trPr>
        <w:tc>
          <w:tcPr>
            <w:tcW w:w="83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510C13E" w14:textId="77777777" w:rsidR="006A3ECB" w:rsidRDefault="00504E2E">
            <w:pPr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any of the children have any illness, allergy, impairment, special needs </w:t>
            </w:r>
          </w:p>
          <w:p w14:paraId="4ED25704" w14:textId="04917BC0" w:rsidR="006A3ECB" w:rsidRDefault="00504E2E">
            <w:pPr>
              <w:ind w:left="284"/>
            </w:pPr>
            <w:r>
              <w:rPr>
                <w:sz w:val="18"/>
                <w:szCs w:val="18"/>
              </w:rPr>
              <w:t xml:space="preserve">or medical requirements? </w:t>
            </w:r>
            <w:r w:rsidR="004A598B">
              <w:rPr>
                <w:sz w:val="18"/>
                <w:szCs w:val="18"/>
              </w:rPr>
              <w:t>(Please indicate below if yes):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76611914" w14:textId="6BCC6CF4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0C124D" w14:textId="7A6F505A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A3ECB" w14:paraId="60371FD8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0F802" w14:textId="1B6A7DD7" w:rsidR="006A3ECB" w:rsidRDefault="006A3ECB">
            <w:pPr>
              <w:spacing w:before="50"/>
            </w:pPr>
          </w:p>
        </w:tc>
      </w:tr>
      <w:tr w:rsidR="006A3ECB" w14:paraId="10CF228E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875F" w14:textId="77777777" w:rsidR="006A3ECB" w:rsidRDefault="006A3ECB">
            <w:pPr>
              <w:spacing w:before="50"/>
            </w:pPr>
          </w:p>
        </w:tc>
      </w:tr>
      <w:tr w:rsidR="006A3ECB" w14:paraId="03756598" w14:textId="77777777">
        <w:trPr>
          <w:trHeight w:val="720"/>
        </w:trPr>
        <w:tc>
          <w:tcPr>
            <w:tcW w:w="83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56D494C" w14:textId="77777777" w:rsidR="006A3ECB" w:rsidRDefault="00504E2E">
            <w:pPr>
              <w:numPr>
                <w:ilvl w:val="0"/>
                <w:numId w:val="1"/>
              </w:numPr>
              <w:spacing w:before="5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any of the adults involved suffer from long-term physical / mental illness </w:t>
            </w:r>
          </w:p>
          <w:p w14:paraId="7CA1CCC9" w14:textId="55974BCB" w:rsidR="006A3ECB" w:rsidRDefault="00504E2E">
            <w:pPr>
              <w:ind w:left="284"/>
            </w:pPr>
            <w:r>
              <w:rPr>
                <w:sz w:val="18"/>
                <w:szCs w:val="18"/>
              </w:rPr>
              <w:t>or an impairment?</w:t>
            </w:r>
            <w:r w:rsidR="004A598B">
              <w:rPr>
                <w:sz w:val="18"/>
                <w:szCs w:val="18"/>
              </w:rPr>
              <w:t xml:space="preserve"> (Please indicate below if yes):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63A35AD" w14:textId="7C2BAC49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A1506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A598B" w14:paraId="7820A621" w14:textId="77777777" w:rsidTr="00EE0C5D">
        <w:trPr>
          <w:trHeight w:val="840"/>
        </w:trPr>
        <w:tc>
          <w:tcPr>
            <w:tcW w:w="9854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C72699" w14:textId="25138756" w:rsidR="004A598B" w:rsidRDefault="004A598B" w:rsidP="004A598B">
            <w:pPr>
              <w:spacing w:before="50"/>
            </w:pPr>
          </w:p>
        </w:tc>
      </w:tr>
      <w:tr w:rsidR="006A3ECB" w14:paraId="06EEC50D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D43CC" w14:textId="77777777" w:rsidR="006A3ECB" w:rsidRDefault="00504E2E">
            <w:pPr>
              <w:spacing w:before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Additional Information</w:t>
            </w:r>
          </w:p>
        </w:tc>
      </w:tr>
      <w:tr w:rsidR="006A3ECB" w14:paraId="4F39999B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0A3255" w14:textId="1C2540A3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What language is spoken at home?</w:t>
            </w:r>
            <w:r w:rsidR="00970604">
              <w:rPr>
                <w:sz w:val="18"/>
                <w:szCs w:val="18"/>
              </w:rPr>
              <w:t xml:space="preserve"> English</w:t>
            </w:r>
          </w:p>
        </w:tc>
      </w:tr>
      <w:tr w:rsidR="006A3ECB" w14:paraId="3A10662C" w14:textId="77777777">
        <w:trPr>
          <w:trHeight w:val="420"/>
        </w:trPr>
        <w:tc>
          <w:tcPr>
            <w:tcW w:w="73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C6A805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Is an interpreter required? (please indicate)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328CA6B" w14:textId="2EFE2F23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A356D" w14:textId="77777777" w:rsidR="006A3ECB" w:rsidRDefault="00504E2E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A3ECB" w14:paraId="1FA0D9CB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2C7C14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give details of the interpreter to be used (include name and organisation if any)</w:t>
            </w:r>
          </w:p>
        </w:tc>
      </w:tr>
      <w:tr w:rsidR="006A3ECB" w14:paraId="5EE9E895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D00201" w14:textId="77777777" w:rsidR="006A3ECB" w:rsidRDefault="006A3ECB">
            <w:pPr>
              <w:spacing w:before="50"/>
              <w:rPr>
                <w:sz w:val="18"/>
                <w:szCs w:val="18"/>
              </w:rPr>
            </w:pPr>
          </w:p>
        </w:tc>
      </w:tr>
      <w:tr w:rsidR="006A3ECB" w14:paraId="7511A109" w14:textId="77777777">
        <w:trPr>
          <w:trHeight w:val="420"/>
        </w:trPr>
        <w:tc>
          <w:tcPr>
            <w:tcW w:w="73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E8C7EA9" w14:textId="0E906BAA" w:rsidR="00970604" w:rsidRPr="004A598B" w:rsidRDefault="004A598B" w:rsidP="004A598B">
            <w:pPr>
              <w:spacing w:before="5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</w:t>
            </w:r>
            <w:r w:rsidR="00504E2E" w:rsidRPr="004A598B">
              <w:rPr>
                <w:sz w:val="18"/>
                <w:szCs w:val="18"/>
              </w:rPr>
              <w:t>Has</w:t>
            </w:r>
            <w:proofErr w:type="spellEnd"/>
            <w:r w:rsidR="00504E2E" w:rsidRPr="004A598B">
              <w:rPr>
                <w:sz w:val="18"/>
                <w:szCs w:val="18"/>
              </w:rPr>
              <w:t xml:space="preserve"> this family ever used another Child Contact Centre? (</w:t>
            </w:r>
            <w:proofErr w:type="gramStart"/>
            <w:r w:rsidR="00504E2E" w:rsidRPr="004A598B">
              <w:rPr>
                <w:sz w:val="18"/>
                <w:szCs w:val="18"/>
              </w:rPr>
              <w:t>please</w:t>
            </w:r>
            <w:proofErr w:type="gramEnd"/>
            <w:r w:rsidR="00504E2E" w:rsidRPr="004A598B">
              <w:rPr>
                <w:sz w:val="18"/>
                <w:szCs w:val="18"/>
              </w:rPr>
              <w:t xml:space="preserve"> indicate</w:t>
            </w:r>
            <w:r w:rsidR="00970604" w:rsidRPr="004A598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7EE3EDC3" w14:textId="4CEFE0E1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253FEA" w14:textId="0516CEC5" w:rsidR="006A3ECB" w:rsidRDefault="004A598B">
            <w:pPr>
              <w:spacing w:befor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A3ECB" w14:paraId="1F3406A3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5BDCD7" w14:textId="77777777" w:rsidR="006A3ECB" w:rsidRDefault="00504E2E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‘Yes, please give details (this Centre may be contacted).</w:t>
            </w:r>
          </w:p>
        </w:tc>
      </w:tr>
      <w:tr w:rsidR="00970604" w14:paraId="61989532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F6F96" w14:textId="57070C0B" w:rsidR="00970604" w:rsidRDefault="00970604" w:rsidP="00970604">
            <w:pPr>
              <w:spacing w:before="50"/>
              <w:rPr>
                <w:sz w:val="18"/>
                <w:szCs w:val="18"/>
              </w:rPr>
            </w:pPr>
          </w:p>
        </w:tc>
      </w:tr>
      <w:tr w:rsidR="00970604" w14:paraId="6D149612" w14:textId="77777777">
        <w:trPr>
          <w:trHeight w:val="420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098D9" w14:textId="28111BBE" w:rsidR="00970604" w:rsidRDefault="00970604" w:rsidP="00970604">
            <w:pPr>
              <w:spacing w:before="50"/>
              <w:rPr>
                <w:sz w:val="18"/>
                <w:szCs w:val="18"/>
              </w:rPr>
            </w:pPr>
          </w:p>
        </w:tc>
      </w:tr>
      <w:tr w:rsidR="004A598B" w14:paraId="025C86F3" w14:textId="77777777" w:rsidTr="00E2526F">
        <w:trPr>
          <w:trHeight w:val="5488"/>
        </w:trPr>
        <w:tc>
          <w:tcPr>
            <w:tcW w:w="9854" w:type="dxa"/>
            <w:gridSpan w:val="20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1B11F3A" w14:textId="77777777" w:rsidR="004A598B" w:rsidRDefault="004A598B" w:rsidP="00970604">
            <w:pPr>
              <w:spacing w:before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information: </w:t>
            </w:r>
          </w:p>
          <w:p w14:paraId="2D23EF75" w14:textId="77777777" w:rsidR="004A598B" w:rsidRDefault="004A598B" w:rsidP="00970604">
            <w:pPr>
              <w:spacing w:before="50"/>
              <w:rPr>
                <w:sz w:val="18"/>
                <w:szCs w:val="18"/>
              </w:rPr>
            </w:pPr>
          </w:p>
          <w:p w14:paraId="49CE1731" w14:textId="21619790" w:rsidR="004A598B" w:rsidRDefault="004A598B" w:rsidP="00970604">
            <w:pPr>
              <w:spacing w:before="50"/>
              <w:rPr>
                <w:sz w:val="18"/>
                <w:szCs w:val="18"/>
              </w:rPr>
            </w:pPr>
          </w:p>
        </w:tc>
      </w:tr>
    </w:tbl>
    <w:p w14:paraId="55CE3790" w14:textId="6336615B" w:rsidR="00BF42DE" w:rsidRPr="00BF42DE" w:rsidRDefault="00504E2E">
      <w:pPr>
        <w:pBdr>
          <w:top w:val="nil"/>
          <w:left w:val="nil"/>
          <w:bottom w:val="nil"/>
          <w:right w:val="nil"/>
          <w:between w:val="nil"/>
        </w:pBdr>
        <w:spacing w:after="120"/>
        <w:ind w:right="227"/>
        <w:rPr>
          <w:b/>
          <w:color w:val="000000"/>
        </w:rPr>
      </w:pPr>
      <w:r>
        <w:rPr>
          <w:b/>
          <w:color w:val="000000"/>
        </w:rPr>
        <w:t>I have explained the rules of the Child Contact Centre to my client</w:t>
      </w:r>
      <w:r>
        <w:rPr>
          <w:b/>
          <w:color w:val="000000"/>
          <w:sz w:val="16"/>
          <w:szCs w:val="16"/>
        </w:rPr>
        <w:t xml:space="preserve">.  </w:t>
      </w:r>
      <w:r>
        <w:rPr>
          <w:b/>
          <w:color w:val="000000"/>
        </w:rPr>
        <w:t>This form has been completed accurately and to the best of my knowledge.</w:t>
      </w:r>
    </w:p>
    <w:p w14:paraId="2A811967" w14:textId="77777777" w:rsidR="004A598B" w:rsidRDefault="004A598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/>
        <w:rPr>
          <w:color w:val="000000"/>
        </w:rPr>
      </w:pPr>
    </w:p>
    <w:p w14:paraId="32872861" w14:textId="0624E277" w:rsidR="004A598B" w:rsidRDefault="00504E2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/>
        <w:rPr>
          <w:color w:val="000000"/>
        </w:rPr>
      </w:pPr>
      <w:r>
        <w:rPr>
          <w:color w:val="000000"/>
        </w:rPr>
        <w:t xml:space="preserve">Signed: </w:t>
      </w:r>
      <w:r w:rsidR="004A598B">
        <w:rPr>
          <w:color w:val="000000"/>
        </w:rPr>
        <w:tab/>
      </w:r>
      <w:r w:rsidR="004A598B">
        <w:rPr>
          <w:color w:val="000000"/>
        </w:rPr>
        <w:tab/>
      </w:r>
      <w:r>
        <w:rPr>
          <w:color w:val="000000"/>
        </w:rPr>
        <w:t xml:space="preserve">Date: </w:t>
      </w:r>
    </w:p>
    <w:p w14:paraId="47DCD5EB" w14:textId="77777777" w:rsidR="006A3ECB" w:rsidRDefault="00504E2E">
      <w:r>
        <w:rPr>
          <w:b/>
        </w:rPr>
        <w:t xml:space="preserve">N.B. Only dates and times of </w:t>
      </w:r>
      <w:proofErr w:type="gramStart"/>
      <w:r>
        <w:rPr>
          <w:b/>
        </w:rPr>
        <w:t>families</w:t>
      </w:r>
      <w:proofErr w:type="gramEnd"/>
      <w:r>
        <w:rPr>
          <w:b/>
        </w:rPr>
        <w:t xml:space="preserve"> attendance will be disclosed unless it is felt that anyone using the Child Contact Centre or a volunteer is at risk of harm.</w:t>
      </w:r>
    </w:p>
    <w:p w14:paraId="7E07726E" w14:textId="77777777" w:rsidR="006A3ECB" w:rsidRDefault="00504E2E">
      <w:r>
        <w:rPr>
          <w:b/>
          <w:u w:val="single"/>
        </w:rPr>
        <w:t>Please return this form to</w:t>
      </w:r>
      <w:r>
        <w:rPr>
          <w:b/>
        </w:rPr>
        <w:t xml:space="preserve">: The Co-ordinator, Kingston Child Contact Centre, United Reformed Church, Eden Street, Kingston upon </w:t>
      </w:r>
      <w:proofErr w:type="gramStart"/>
      <w:r>
        <w:rPr>
          <w:b/>
        </w:rPr>
        <w:t>Thames  KT</w:t>
      </w:r>
      <w:proofErr w:type="gramEnd"/>
      <w:r>
        <w:rPr>
          <w:b/>
        </w:rPr>
        <w:t>1 1HZ</w:t>
      </w:r>
    </w:p>
    <w:p w14:paraId="7EBDF2E6" w14:textId="77777777" w:rsidR="006A3ECB" w:rsidRDefault="00504E2E">
      <w:r>
        <w:rPr>
          <w:b/>
        </w:rPr>
        <w:t xml:space="preserve">Mobile:  07508 186162     E-mail:  </w:t>
      </w:r>
      <w:hyperlink r:id="rId13">
        <w:r>
          <w:rPr>
            <w:b/>
            <w:color w:val="0000FF"/>
            <w:u w:val="single"/>
          </w:rPr>
          <w:t>kingstonccc84@gmail.com</w:t>
        </w:r>
      </w:hyperlink>
    </w:p>
    <w:p w14:paraId="581C5505" w14:textId="719BB23A" w:rsidR="006A3ECB" w:rsidRDefault="00504E2E">
      <w:r>
        <w:rPr>
          <w:b/>
        </w:rPr>
        <w:t>Website:  www.kingstonchildcontactcentre.org.uk</w:t>
      </w:r>
    </w:p>
    <w:sectPr w:rsidR="006A3E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92DE" w14:textId="77777777" w:rsidR="00C44D98" w:rsidRDefault="00C44D98">
      <w:r>
        <w:separator/>
      </w:r>
    </w:p>
  </w:endnote>
  <w:endnote w:type="continuationSeparator" w:id="0">
    <w:p w14:paraId="169B9F1A" w14:textId="77777777" w:rsidR="00C44D98" w:rsidRDefault="00C4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bl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8615" w14:textId="77777777" w:rsidR="004A598B" w:rsidRDefault="004A5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FC91" w14:textId="77777777" w:rsidR="006A3ECB" w:rsidRDefault="006A3E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510"/>
      <w:ind w:right="36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284" w14:textId="77777777" w:rsidR="004A598B" w:rsidRDefault="004A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9FDA" w14:textId="77777777" w:rsidR="00C44D98" w:rsidRDefault="00C44D98">
      <w:r>
        <w:separator/>
      </w:r>
    </w:p>
  </w:footnote>
  <w:footnote w:type="continuationSeparator" w:id="0">
    <w:p w14:paraId="5BB1B01C" w14:textId="77777777" w:rsidR="00C44D98" w:rsidRDefault="00C4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B56D" w14:textId="77777777" w:rsidR="004A598B" w:rsidRDefault="004A5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F46" w14:textId="77777777" w:rsidR="004A598B" w:rsidRDefault="004A5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E40" w14:textId="77777777" w:rsidR="004A598B" w:rsidRDefault="004A5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0E86"/>
    <w:multiLevelType w:val="multilevel"/>
    <w:tmpl w:val="D0CC978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CB"/>
    <w:rsid w:val="000C22D0"/>
    <w:rsid w:val="000E5064"/>
    <w:rsid w:val="003C5475"/>
    <w:rsid w:val="004A598B"/>
    <w:rsid w:val="00504E2E"/>
    <w:rsid w:val="005F2B37"/>
    <w:rsid w:val="006936BE"/>
    <w:rsid w:val="006A3ECB"/>
    <w:rsid w:val="007F7B28"/>
    <w:rsid w:val="00904EAD"/>
    <w:rsid w:val="00970604"/>
    <w:rsid w:val="009D7AF2"/>
    <w:rsid w:val="00BF42DE"/>
    <w:rsid w:val="00C00F92"/>
    <w:rsid w:val="00C44D98"/>
    <w:rsid w:val="00C5540C"/>
    <w:rsid w:val="00D53354"/>
    <w:rsid w:val="00DB0B1A"/>
    <w:rsid w:val="00E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E18E3"/>
  <w15:docId w15:val="{1DBC37F1-DDF8-49CC-B2DC-5BF934C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mbla" w:eastAsia="Rambla" w:hAnsi="Rambla" w:cs="Rambla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ind w:left="1021" w:hanging="1021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1021" w:hanging="1021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50"/>
      <w:outlineLvl w:val="3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00F92"/>
    <w:rPr>
      <w:color w:val="0563C1"/>
      <w:u w:val="single"/>
    </w:rPr>
  </w:style>
  <w:style w:type="character" w:customStyle="1" w:styleId="bmdetailsoverlay">
    <w:name w:val="bm_details_overlay"/>
    <w:basedOn w:val="DefaultParagraphFont"/>
    <w:rsid w:val="00C00F92"/>
  </w:style>
  <w:style w:type="character" w:styleId="Strong">
    <w:name w:val="Strong"/>
    <w:basedOn w:val="DefaultParagraphFont"/>
    <w:uiPriority w:val="22"/>
    <w:qFormat/>
    <w:rsid w:val="00C00F92"/>
    <w:rPr>
      <w:b/>
      <w:bCs/>
    </w:rPr>
  </w:style>
  <w:style w:type="paragraph" w:styleId="ListParagraph">
    <w:name w:val="List Paragraph"/>
    <w:basedOn w:val="Normal"/>
    <w:uiPriority w:val="34"/>
    <w:qFormat/>
    <w:rsid w:val="00970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8B"/>
  </w:style>
  <w:style w:type="paragraph" w:styleId="Footer">
    <w:name w:val="footer"/>
    <w:basedOn w:val="Normal"/>
    <w:link w:val="FooterChar"/>
    <w:uiPriority w:val="99"/>
    <w:unhideWhenUsed/>
    <w:rsid w:val="004A5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gstonccc84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D7509EADA84C9E8EA13FB0DBC5F2" ma:contentTypeVersion="12" ma:contentTypeDescription="Create a new document." ma:contentTypeScope="" ma:versionID="1ce3ac2bc2909f18c142eeeb1ded5485">
  <xsd:schema xmlns:xsd="http://www.w3.org/2001/XMLSchema" xmlns:xs="http://www.w3.org/2001/XMLSchema" xmlns:p="http://schemas.microsoft.com/office/2006/metadata/properties" xmlns:ns3="46e15260-ed2c-4b13-bf36-3334e990722f" xmlns:ns4="6bfdeb39-71d1-4122-bd8e-5385f2a59a7d" targetNamespace="http://schemas.microsoft.com/office/2006/metadata/properties" ma:root="true" ma:fieldsID="e5285bb59c1d6a563c85f96552e62fe7" ns3:_="" ns4:_="">
    <xsd:import namespace="46e15260-ed2c-4b13-bf36-3334e990722f"/>
    <xsd:import namespace="6bfdeb39-71d1-4122-bd8e-5385f2a59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5260-ed2c-4b13-bf36-3334e9907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b39-71d1-4122-bd8e-5385f2a5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D08F4-F68D-477C-83EC-EB69D7434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3BD39-2FA4-4C24-98AC-2821B6C0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15260-ed2c-4b13-bf36-3334e990722f"/>
    <ds:schemaRef ds:uri="6bfdeb39-71d1-4122-bd8e-5385f2a5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E6496-4EF6-4CA0-838A-AA61460BC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Jones-Marshall Suzann</dc:creator>
  <cp:lastModifiedBy>charmiep.lee@gmail.com</cp:lastModifiedBy>
  <cp:revision>3</cp:revision>
  <dcterms:created xsi:type="dcterms:W3CDTF">2021-10-14T17:57:00Z</dcterms:created>
  <dcterms:modified xsi:type="dcterms:W3CDTF">2021-10-14T18:00:00Z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0x0101006FC0D7509EADA84C9E8EA13FB0DBC5F2</vt:lpwstr>
  </property>
</Properties>
</file>